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3E617C03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50</w:t>
            </w:r>
            <w:r w:rsidR="007959EC">
              <w:rPr>
                <w:color w:val="000000"/>
                <w:u w:val="single"/>
              </w:rPr>
              <w:t>9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5D6F4AA2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7959EC">
        <w:rPr>
          <w:b/>
          <w:bCs w:val="0"/>
          <w:szCs w:val="28"/>
        </w:rPr>
        <w:t>2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1A69E69B" w:rsidR="00393F83" w:rsidRPr="00B47BBB" w:rsidRDefault="00393F83" w:rsidP="00C40AC1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7959EC">
        <w:rPr>
          <w:bCs w:val="0"/>
          <w:szCs w:val="28"/>
        </w:rPr>
        <w:t>2</w:t>
      </w:r>
      <w:r w:rsidRPr="00B47BBB">
        <w:rPr>
          <w:bCs w:val="0"/>
          <w:szCs w:val="28"/>
        </w:rPr>
        <w:t xml:space="preserve">, в соответствии со статьями </w:t>
      </w:r>
      <w:r w:rsidR="00BD3D2F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закона </w:t>
      </w:r>
      <w:r w:rsidR="00C40AC1">
        <w:rPr>
          <w:bCs w:val="0"/>
          <w:szCs w:val="28"/>
        </w:rPr>
        <w:t xml:space="preserve">от 12 июня 2002 г. </w:t>
      </w:r>
      <w:r w:rsidR="00C40AC1">
        <w:rPr>
          <w:bCs w:val="0"/>
          <w:szCs w:val="28"/>
        </w:rPr>
        <w:br/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Федерации», статьями 6 и 10 Закона Краснодарского края</w:t>
      </w:r>
      <w:r>
        <w:rPr>
          <w:bCs w:val="0"/>
          <w:szCs w:val="28"/>
        </w:rPr>
        <w:t xml:space="preserve"> от 8 апреля 2003 г. № 571-КЗ</w:t>
      </w:r>
      <w:r w:rsidRPr="00B47BBB">
        <w:rPr>
          <w:bCs w:val="0"/>
          <w:szCs w:val="28"/>
        </w:rPr>
        <w:t xml:space="preserve"> «О системе избирательных комиссий, комиссий референдума в Краснодарском крае», 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5B10C3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3555E7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67B2979E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7959EC">
        <w:rPr>
          <w:bCs w:val="0"/>
          <w:szCs w:val="20"/>
        </w:rPr>
        <w:t>2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550C624F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7959EC">
        <w:rPr>
          <w:bCs w:val="0"/>
          <w:szCs w:val="28"/>
        </w:rPr>
        <w:t>2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57245148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50</w:t>
      </w:r>
      <w:r w:rsidR="007959EC">
        <w:rPr>
          <w:rFonts w:eastAsia="Calibri"/>
          <w:bCs w:val="0"/>
          <w:color w:val="000000"/>
          <w:szCs w:val="28"/>
          <w:lang w:eastAsia="en-US"/>
        </w:rPr>
        <w:t>9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20122F63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7959EC">
        <w:rPr>
          <w:bCs w:val="0"/>
          <w:szCs w:val="28"/>
        </w:rPr>
        <w:t>2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513EB7" w:rsidRPr="003A6857" w14:paraId="207CA660" w14:textId="77777777" w:rsidTr="0039388B">
        <w:tc>
          <w:tcPr>
            <w:tcW w:w="629" w:type="dxa"/>
          </w:tcPr>
          <w:p w14:paraId="7074279E" w14:textId="7C760CBE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BE3E2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</w:p>
          <w:p w14:paraId="3320D142" w14:textId="1AD24C77" w:rsidR="00513EB7" w:rsidRPr="00173132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Евгения Геннадиевна</w:t>
            </w:r>
          </w:p>
        </w:tc>
        <w:tc>
          <w:tcPr>
            <w:tcW w:w="5737" w:type="dxa"/>
            <w:shd w:val="clear" w:color="auto" w:fill="auto"/>
          </w:tcPr>
          <w:p w14:paraId="0D08AA5F" w14:textId="10CC3245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513EB7" w:rsidRPr="003A6857" w14:paraId="2ED62931" w14:textId="77777777" w:rsidTr="0039388B">
        <w:tc>
          <w:tcPr>
            <w:tcW w:w="629" w:type="dxa"/>
          </w:tcPr>
          <w:p w14:paraId="3FF7CCE1" w14:textId="6FB7FE0A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14E06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Богдан </w:t>
            </w:r>
          </w:p>
          <w:p w14:paraId="207BB24D" w14:textId="210ADE33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Сергеевна</w:t>
            </w:r>
          </w:p>
        </w:tc>
        <w:tc>
          <w:tcPr>
            <w:tcW w:w="5737" w:type="dxa"/>
            <w:shd w:val="clear" w:color="auto" w:fill="auto"/>
          </w:tcPr>
          <w:p w14:paraId="4473F04A" w14:textId="38FB0FD6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  <w:lang w:eastAsia="ar-SA"/>
              </w:rPr>
              <w:t>Региональное отделение в Краснодарском крае Политической партии «Гражданская Платформа»</w:t>
            </w:r>
          </w:p>
        </w:tc>
      </w:tr>
      <w:tr w:rsidR="00513EB7" w:rsidRPr="003A6857" w14:paraId="05B5893F" w14:textId="77777777" w:rsidTr="0039388B">
        <w:tc>
          <w:tcPr>
            <w:tcW w:w="629" w:type="dxa"/>
          </w:tcPr>
          <w:p w14:paraId="20D27E3E" w14:textId="710D9DDA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B5F42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Дьякова </w:t>
            </w:r>
          </w:p>
          <w:p w14:paraId="4641D84E" w14:textId="6DA22AA2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Сергеевна</w:t>
            </w:r>
          </w:p>
        </w:tc>
        <w:tc>
          <w:tcPr>
            <w:tcW w:w="5737" w:type="dxa"/>
            <w:shd w:val="clear" w:color="auto" w:fill="auto"/>
          </w:tcPr>
          <w:p w14:paraId="6714029F" w14:textId="014A89E2" w:rsidR="00513EB7" w:rsidRPr="00513EB7" w:rsidRDefault="00513EB7" w:rsidP="00513EB7">
            <w:pPr>
              <w:jc w:val="center"/>
              <w:rPr>
                <w:sz w:val="24"/>
              </w:rPr>
            </w:pPr>
            <w:r w:rsidRPr="00513EB7">
              <w:rPr>
                <w:sz w:val="24"/>
              </w:rPr>
              <w:t>Собрание избирателей по месту работы</w:t>
            </w:r>
          </w:p>
        </w:tc>
      </w:tr>
      <w:tr w:rsidR="00513EB7" w:rsidRPr="003A6857" w14:paraId="3A4845B3" w14:textId="77777777" w:rsidTr="0039388B">
        <w:tc>
          <w:tcPr>
            <w:tcW w:w="629" w:type="dxa"/>
          </w:tcPr>
          <w:p w14:paraId="3E43EC97" w14:textId="326DA03E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4E7D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Закоморная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D83E30" w14:textId="2507CB68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5737" w:type="dxa"/>
            <w:shd w:val="clear" w:color="auto" w:fill="auto"/>
          </w:tcPr>
          <w:p w14:paraId="58D68F67" w14:textId="37132A63" w:rsidR="00513EB7" w:rsidRPr="00173132" w:rsidRDefault="00513EB7" w:rsidP="00513EB7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513EB7" w:rsidRPr="003A6857" w14:paraId="731D5546" w14:textId="77777777" w:rsidTr="0039388B">
        <w:tc>
          <w:tcPr>
            <w:tcW w:w="629" w:type="dxa"/>
          </w:tcPr>
          <w:p w14:paraId="7485940B" w14:textId="32A941AB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C9FA1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Зиновкина</w:t>
            </w:r>
            <w:proofErr w:type="spellEnd"/>
          </w:p>
          <w:p w14:paraId="438D549F" w14:textId="4684A7BF" w:rsidR="00513EB7" w:rsidRPr="00173132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5737" w:type="dxa"/>
            <w:shd w:val="clear" w:color="auto" w:fill="auto"/>
          </w:tcPr>
          <w:p w14:paraId="1FF41D86" w14:textId="6A24366E" w:rsidR="00513EB7" w:rsidRPr="00173132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513EB7" w:rsidRPr="003A6857" w14:paraId="3ABF578A" w14:textId="77777777" w:rsidTr="0039388B">
        <w:tc>
          <w:tcPr>
            <w:tcW w:w="629" w:type="dxa"/>
          </w:tcPr>
          <w:p w14:paraId="475D5617" w14:textId="5E74F0FD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91752" w14:textId="77777777" w:rsidR="00513EB7" w:rsidRPr="00A60232" w:rsidRDefault="00513EB7" w:rsidP="00513EB7">
            <w:pPr>
              <w:jc w:val="center"/>
              <w:rPr>
                <w:sz w:val="24"/>
              </w:rPr>
            </w:pPr>
            <w:proofErr w:type="spellStart"/>
            <w:r w:rsidRPr="00A60232">
              <w:rPr>
                <w:sz w:val="24"/>
              </w:rPr>
              <w:t>Зикрань</w:t>
            </w:r>
            <w:proofErr w:type="spellEnd"/>
          </w:p>
          <w:p w14:paraId="62BC8D57" w14:textId="311053D8" w:rsidR="00513EB7" w:rsidRPr="00173132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232">
              <w:rPr>
                <w:rFonts w:ascii="Times New Roman" w:hAnsi="Times New Roman" w:cs="Times New Roman"/>
                <w:sz w:val="24"/>
              </w:rPr>
              <w:t>Екатерина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76872C67" w14:textId="5A6D6201" w:rsidR="00513EB7" w:rsidRPr="00173132" w:rsidRDefault="00513EB7" w:rsidP="00513EB7">
            <w:pPr>
              <w:jc w:val="center"/>
              <w:rPr>
                <w:sz w:val="24"/>
              </w:rPr>
            </w:pPr>
            <w:r w:rsidRPr="00173132">
              <w:rPr>
                <w:bCs w:val="0"/>
                <w:color w:val="000000"/>
                <w:sz w:val="24"/>
                <w:lang w:eastAsia="ar-SA"/>
              </w:rPr>
              <w:t>Собрание избирателей</w:t>
            </w:r>
            <w:r>
              <w:rPr>
                <w:bCs w:val="0"/>
                <w:color w:val="000000"/>
                <w:sz w:val="24"/>
                <w:lang w:eastAsia="ar-SA"/>
              </w:rPr>
              <w:t xml:space="preserve"> </w:t>
            </w:r>
            <w:r w:rsidRPr="00173132">
              <w:rPr>
                <w:color w:val="000000"/>
                <w:sz w:val="24"/>
                <w:lang w:eastAsia="ar-SA"/>
              </w:rPr>
              <w:t xml:space="preserve">по месту </w:t>
            </w:r>
            <w:r>
              <w:rPr>
                <w:color w:val="000000"/>
                <w:sz w:val="24"/>
                <w:lang w:eastAsia="ar-SA"/>
              </w:rPr>
              <w:t>работы</w:t>
            </w:r>
          </w:p>
        </w:tc>
      </w:tr>
      <w:tr w:rsidR="00513EB7" w:rsidRPr="003A6857" w14:paraId="0E6DAE7C" w14:textId="77777777" w:rsidTr="0039388B">
        <w:tc>
          <w:tcPr>
            <w:tcW w:w="629" w:type="dxa"/>
          </w:tcPr>
          <w:p w14:paraId="4F93C342" w14:textId="71AC970D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5A6B7" w14:textId="77777777" w:rsidR="00513EB7" w:rsidRPr="00513EB7" w:rsidRDefault="00513EB7" w:rsidP="00513EB7">
            <w:pPr>
              <w:jc w:val="center"/>
              <w:rPr>
                <w:color w:val="000000"/>
                <w:sz w:val="24"/>
              </w:rPr>
            </w:pPr>
            <w:r w:rsidRPr="00513EB7">
              <w:rPr>
                <w:color w:val="000000"/>
                <w:sz w:val="24"/>
              </w:rPr>
              <w:t>Калиниченко</w:t>
            </w:r>
          </w:p>
          <w:p w14:paraId="72B6ABD1" w14:textId="3DE998F7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color w:val="000000"/>
                <w:sz w:val="24"/>
              </w:rPr>
              <w:t>Анастасия Федоровна</w:t>
            </w:r>
          </w:p>
        </w:tc>
        <w:tc>
          <w:tcPr>
            <w:tcW w:w="5737" w:type="dxa"/>
            <w:shd w:val="clear" w:color="auto" w:fill="auto"/>
          </w:tcPr>
          <w:p w14:paraId="459E1771" w14:textId="77777777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64EA5FE5" w14:textId="5CF6307A" w:rsidR="00513EB7" w:rsidRPr="00513EB7" w:rsidRDefault="00513EB7" w:rsidP="00513EB7">
            <w:pPr>
              <w:jc w:val="center"/>
              <w:rPr>
                <w:sz w:val="24"/>
              </w:rPr>
            </w:pPr>
            <w:r w:rsidRPr="00513EB7">
              <w:rPr>
                <w:color w:val="000000"/>
                <w:sz w:val="24"/>
              </w:rPr>
              <w:t>в Краснодарском крае</w:t>
            </w:r>
          </w:p>
        </w:tc>
      </w:tr>
      <w:tr w:rsidR="00513EB7" w:rsidRPr="003A6857" w14:paraId="37AF76B9" w14:textId="77777777" w:rsidTr="0039388B">
        <w:tc>
          <w:tcPr>
            <w:tcW w:w="629" w:type="dxa"/>
          </w:tcPr>
          <w:p w14:paraId="221CE318" w14:textId="052BC3F7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79F83" w14:textId="77777777" w:rsidR="00513EB7" w:rsidRDefault="00513EB7" w:rsidP="00513EB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Кравцова</w:t>
            </w:r>
          </w:p>
          <w:p w14:paraId="4940DC25" w14:textId="24FF2AA6" w:rsidR="00513EB7" w:rsidRPr="00173132" w:rsidRDefault="00513EB7" w:rsidP="00513EB7">
            <w:pPr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Елена Вячеславовна</w:t>
            </w:r>
          </w:p>
        </w:tc>
        <w:tc>
          <w:tcPr>
            <w:tcW w:w="5737" w:type="dxa"/>
            <w:shd w:val="clear" w:color="auto" w:fill="auto"/>
          </w:tcPr>
          <w:p w14:paraId="6C13F5C6" w14:textId="77777777" w:rsid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BC3C6F">
              <w:rPr>
                <w:rFonts w:ascii="Times New Roman" w:hAnsi="Times New Roman" w:cs="Times New Roman"/>
                <w:color w:val="000000"/>
                <w:sz w:val="24"/>
              </w:rPr>
              <w:t>Региональное отделение ВСЕРОССИЙСКОЙ ПОЛИТИЧЕСКОЙ ПАРТИИ «РОДИНА»</w:t>
            </w:r>
          </w:p>
          <w:p w14:paraId="584A5BC5" w14:textId="54C8941B" w:rsidR="00513EB7" w:rsidRPr="00173132" w:rsidRDefault="00513EB7" w:rsidP="00513EB7">
            <w:pPr>
              <w:jc w:val="center"/>
              <w:rPr>
                <w:sz w:val="24"/>
              </w:rPr>
            </w:pPr>
            <w:r w:rsidRPr="00BC3C6F">
              <w:rPr>
                <w:color w:val="000000"/>
                <w:sz w:val="24"/>
              </w:rPr>
              <w:t xml:space="preserve"> в Краснодарском крае</w:t>
            </w:r>
          </w:p>
        </w:tc>
      </w:tr>
      <w:tr w:rsidR="00513EB7" w:rsidRPr="003A6857" w14:paraId="5C83BA88" w14:textId="77777777" w:rsidTr="0039388B">
        <w:tc>
          <w:tcPr>
            <w:tcW w:w="629" w:type="dxa"/>
          </w:tcPr>
          <w:p w14:paraId="08C3E758" w14:textId="7B09801E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14004" w14:textId="77777777" w:rsidR="00513EB7" w:rsidRDefault="00513EB7" w:rsidP="00513EB7">
            <w:pPr>
              <w:jc w:val="center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Кувалдина</w:t>
            </w:r>
            <w:proofErr w:type="spellEnd"/>
          </w:p>
          <w:p w14:paraId="5E8EE2E6" w14:textId="46D1A01C" w:rsidR="00513EB7" w:rsidRPr="00173132" w:rsidRDefault="00513EB7" w:rsidP="00513EB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Ирина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2AA379C8" w14:textId="72F83706" w:rsidR="00513EB7" w:rsidRPr="00173132" w:rsidRDefault="00513EB7" w:rsidP="00513EB7">
            <w:pPr>
              <w:jc w:val="center"/>
              <w:rPr>
                <w:color w:val="000000"/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513EB7" w:rsidRPr="003A6857" w14:paraId="421DF3D8" w14:textId="77777777" w:rsidTr="0039388B">
        <w:tc>
          <w:tcPr>
            <w:tcW w:w="629" w:type="dxa"/>
          </w:tcPr>
          <w:p w14:paraId="54D87E1C" w14:textId="0D16A822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C2F07" w14:textId="77777777" w:rsidR="00513EB7" w:rsidRDefault="00513EB7" w:rsidP="00513EB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Кумова</w:t>
            </w:r>
          </w:p>
          <w:p w14:paraId="106AD922" w14:textId="75C4E765" w:rsidR="00513EB7" w:rsidRDefault="00513EB7" w:rsidP="00513EB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Ирина Викторовна</w:t>
            </w:r>
          </w:p>
        </w:tc>
        <w:tc>
          <w:tcPr>
            <w:tcW w:w="5737" w:type="dxa"/>
            <w:shd w:val="clear" w:color="auto" w:fill="auto"/>
          </w:tcPr>
          <w:p w14:paraId="1DEE1550" w14:textId="77777777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6E18A279" w14:textId="51B46F36" w:rsidR="00513EB7" w:rsidRPr="00513EB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</w:rPr>
              <w:t xml:space="preserve"> «ПАРТИЯ РОСТА»</w:t>
            </w:r>
          </w:p>
        </w:tc>
      </w:tr>
      <w:tr w:rsidR="00575585" w:rsidRPr="003A6857" w14:paraId="3273615B" w14:textId="77777777" w:rsidTr="0039388B">
        <w:tc>
          <w:tcPr>
            <w:tcW w:w="629" w:type="dxa"/>
          </w:tcPr>
          <w:p w14:paraId="0B6908B9" w14:textId="7C1FAC5C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37EE5" w14:textId="77777777" w:rsidR="00575585" w:rsidRDefault="00575585" w:rsidP="00575585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Попов</w:t>
            </w:r>
          </w:p>
          <w:p w14:paraId="57805342" w14:textId="0F37D815" w:rsidR="00575585" w:rsidRDefault="00575585" w:rsidP="00575585">
            <w:pPr>
              <w:jc w:val="center"/>
              <w:rPr>
                <w:color w:val="000000"/>
                <w:sz w:val="24"/>
              </w:rPr>
            </w:pPr>
            <w:r>
              <w:rPr>
                <w:bCs w:val="0"/>
                <w:sz w:val="24"/>
              </w:rPr>
              <w:t>Сергей Викторович</w:t>
            </w:r>
          </w:p>
        </w:tc>
        <w:tc>
          <w:tcPr>
            <w:tcW w:w="5737" w:type="dxa"/>
            <w:shd w:val="clear" w:color="auto" w:fill="auto"/>
          </w:tcPr>
          <w:p w14:paraId="7106F1B3" w14:textId="6C695CA4" w:rsidR="00575585" w:rsidRPr="00513EB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575585" w:rsidRPr="003A6857" w14:paraId="51D6FFA5" w14:textId="77777777" w:rsidTr="0039388B">
        <w:tc>
          <w:tcPr>
            <w:tcW w:w="629" w:type="dxa"/>
          </w:tcPr>
          <w:p w14:paraId="7C3DD448" w14:textId="662452CF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565C1" w14:textId="77777777" w:rsidR="00575585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6B05CB36" w14:textId="7BDD662A" w:rsidR="00575585" w:rsidRPr="00173132" w:rsidRDefault="00575585" w:rsidP="00575585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Татьяна Анатольевна</w:t>
            </w:r>
          </w:p>
        </w:tc>
        <w:tc>
          <w:tcPr>
            <w:tcW w:w="5737" w:type="dxa"/>
            <w:shd w:val="clear" w:color="auto" w:fill="auto"/>
          </w:tcPr>
          <w:p w14:paraId="77A55D47" w14:textId="77777777" w:rsidR="00575585" w:rsidRPr="00513EB7" w:rsidRDefault="00575585" w:rsidP="00575585">
            <w:pPr>
              <w:jc w:val="center"/>
              <w:rPr>
                <w:sz w:val="24"/>
              </w:rPr>
            </w:pPr>
            <w:r w:rsidRPr="00513EB7">
              <w:rPr>
                <w:sz w:val="24"/>
              </w:rPr>
              <w:t>Совет муниципального образования</w:t>
            </w:r>
          </w:p>
          <w:p w14:paraId="5851B699" w14:textId="1DF86F18" w:rsidR="00575585" w:rsidRPr="00513EB7" w:rsidRDefault="00575585" w:rsidP="00575585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513EB7">
              <w:rPr>
                <w:sz w:val="24"/>
              </w:rPr>
              <w:t xml:space="preserve"> Щербиновский район</w:t>
            </w:r>
          </w:p>
        </w:tc>
      </w:tr>
      <w:tr w:rsidR="00575585" w:rsidRPr="003A6857" w14:paraId="4F8797C1" w14:textId="77777777" w:rsidTr="0039388B">
        <w:tc>
          <w:tcPr>
            <w:tcW w:w="629" w:type="dxa"/>
          </w:tcPr>
          <w:p w14:paraId="3F2495B5" w14:textId="1A89C61D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469B0" w14:textId="77777777" w:rsidR="00575585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Почивалина</w:t>
            </w:r>
            <w:proofErr w:type="spellEnd"/>
          </w:p>
          <w:p w14:paraId="799016FF" w14:textId="75D771BB" w:rsidR="00575585" w:rsidRPr="00173132" w:rsidRDefault="00575585" w:rsidP="00575585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Надежда Викторовна</w:t>
            </w:r>
          </w:p>
        </w:tc>
        <w:tc>
          <w:tcPr>
            <w:tcW w:w="5737" w:type="dxa"/>
            <w:shd w:val="clear" w:color="auto" w:fill="auto"/>
          </w:tcPr>
          <w:p w14:paraId="27CF1C90" w14:textId="6533093E" w:rsidR="00575585" w:rsidRPr="00173132" w:rsidRDefault="00575585" w:rsidP="00575585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513EB7">
              <w:rPr>
                <w:sz w:val="24"/>
              </w:rPr>
              <w:t>Региональное отделение Политической партии «Российская партия пенсионеров за социальную справедливость» в Краснодарском крае</w:t>
            </w:r>
          </w:p>
        </w:tc>
      </w:tr>
      <w:tr w:rsidR="00575585" w:rsidRPr="003A6857" w14:paraId="0A9788EA" w14:textId="77777777" w:rsidTr="0039388B">
        <w:tc>
          <w:tcPr>
            <w:tcW w:w="629" w:type="dxa"/>
          </w:tcPr>
          <w:p w14:paraId="0974ADE7" w14:textId="32820421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C88AF" w14:textId="77777777" w:rsidR="00575585" w:rsidRDefault="00575585" w:rsidP="0057558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Проценко</w:t>
            </w:r>
          </w:p>
          <w:p w14:paraId="5C402D51" w14:textId="70D46349" w:rsidR="00575585" w:rsidRDefault="00575585" w:rsidP="00575585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Елена Вячеславовна</w:t>
            </w:r>
          </w:p>
        </w:tc>
        <w:tc>
          <w:tcPr>
            <w:tcW w:w="5737" w:type="dxa"/>
            <w:shd w:val="clear" w:color="auto" w:fill="auto"/>
          </w:tcPr>
          <w:p w14:paraId="25175152" w14:textId="1EF1CCD3" w:rsidR="00575585" w:rsidRPr="00575585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585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575585" w:rsidRPr="003A6857" w14:paraId="57D576EE" w14:textId="77777777" w:rsidTr="0039388B">
        <w:tc>
          <w:tcPr>
            <w:tcW w:w="629" w:type="dxa"/>
          </w:tcPr>
          <w:p w14:paraId="20F9C484" w14:textId="40E5254E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E1AE7" w14:textId="77777777" w:rsidR="00575585" w:rsidRDefault="00575585" w:rsidP="00575585">
            <w:pPr>
              <w:jc w:val="center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Пустовитова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</w:p>
          <w:p w14:paraId="28F4B054" w14:textId="04CB0615" w:rsidR="00575585" w:rsidRPr="00173132" w:rsidRDefault="00575585" w:rsidP="0057558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Алина Анатольевна</w:t>
            </w:r>
          </w:p>
        </w:tc>
        <w:tc>
          <w:tcPr>
            <w:tcW w:w="5737" w:type="dxa"/>
            <w:shd w:val="clear" w:color="auto" w:fill="auto"/>
          </w:tcPr>
          <w:p w14:paraId="4E1D5F15" w14:textId="7BB51856" w:rsidR="00575585" w:rsidRPr="00575585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75585">
              <w:rPr>
                <w:rFonts w:ascii="Times New Roman" w:hAnsi="Times New Roman" w:cs="Times New Roman"/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575585" w:rsidRPr="003A6857" w14:paraId="7115081C" w14:textId="77777777" w:rsidTr="0039388B">
        <w:tc>
          <w:tcPr>
            <w:tcW w:w="629" w:type="dxa"/>
          </w:tcPr>
          <w:p w14:paraId="7A7A8304" w14:textId="31D4E778" w:rsidR="00575585" w:rsidRPr="003A6857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A1151" w14:textId="77777777" w:rsidR="00575585" w:rsidRDefault="00575585" w:rsidP="005755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Шапран</w:t>
            </w:r>
          </w:p>
          <w:p w14:paraId="49012351" w14:textId="5EC72937" w:rsidR="00575585" w:rsidRPr="00173132" w:rsidRDefault="00575585" w:rsidP="00575585">
            <w:pPr>
              <w:jc w:val="center"/>
              <w:rPr>
                <w:bCs w:val="0"/>
                <w:sz w:val="24"/>
              </w:rPr>
            </w:pPr>
            <w:r>
              <w:rPr>
                <w:sz w:val="24"/>
              </w:rPr>
              <w:t>Алла Ивановна</w:t>
            </w:r>
          </w:p>
        </w:tc>
        <w:tc>
          <w:tcPr>
            <w:tcW w:w="5737" w:type="dxa"/>
            <w:shd w:val="clear" w:color="auto" w:fill="auto"/>
          </w:tcPr>
          <w:p w14:paraId="4BB4C5CC" w14:textId="19850630" w:rsidR="00575585" w:rsidRPr="00173132" w:rsidRDefault="00575585" w:rsidP="00575585">
            <w:pPr>
              <w:keepNext/>
              <w:jc w:val="center"/>
              <w:outlineLvl w:val="0"/>
              <w:rPr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A6386"/>
    <w:rsid w:val="00173132"/>
    <w:rsid w:val="001819BE"/>
    <w:rsid w:val="001A6AB8"/>
    <w:rsid w:val="00303E82"/>
    <w:rsid w:val="003555E7"/>
    <w:rsid w:val="0039388B"/>
    <w:rsid w:val="00393F83"/>
    <w:rsid w:val="003A6857"/>
    <w:rsid w:val="00406FFA"/>
    <w:rsid w:val="0048710B"/>
    <w:rsid w:val="00513EB7"/>
    <w:rsid w:val="00575585"/>
    <w:rsid w:val="005B10C3"/>
    <w:rsid w:val="005F0C0D"/>
    <w:rsid w:val="005F6A9D"/>
    <w:rsid w:val="00757E51"/>
    <w:rsid w:val="007959EC"/>
    <w:rsid w:val="00811F05"/>
    <w:rsid w:val="00893425"/>
    <w:rsid w:val="00A60232"/>
    <w:rsid w:val="00AF3B65"/>
    <w:rsid w:val="00BC3C6F"/>
    <w:rsid w:val="00BD3D2F"/>
    <w:rsid w:val="00C30E2F"/>
    <w:rsid w:val="00C40AC1"/>
    <w:rsid w:val="00CC3026"/>
    <w:rsid w:val="00CE22EC"/>
    <w:rsid w:val="00D02511"/>
    <w:rsid w:val="00D071C7"/>
    <w:rsid w:val="00D94BC7"/>
    <w:rsid w:val="00E077BF"/>
    <w:rsid w:val="00F104B0"/>
    <w:rsid w:val="00F60EF8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2023-06-09T12:38:00Z</cp:lastPrinted>
  <dcterms:created xsi:type="dcterms:W3CDTF">2023-05-23T14:06:00Z</dcterms:created>
  <dcterms:modified xsi:type="dcterms:W3CDTF">2023-06-09T12:39:00Z</dcterms:modified>
</cp:coreProperties>
</file>